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BC55E7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="00320399">
        <w:rPr>
          <w:rFonts w:ascii="Times New Roman" w:hAnsi="Times New Roman" w:cs="Times New Roman"/>
          <w:sz w:val="28"/>
          <w:szCs w:val="28"/>
          <w:lang w:val="kk-KZ"/>
        </w:rPr>
        <w:t>общему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Pr="00C03EF9">
        <w:rPr>
          <w:rFonts w:ascii="Times New Roman" w:hAnsi="Times New Roman" w:cs="Times New Roman"/>
          <w:sz w:val="28"/>
          <w:szCs w:val="28"/>
        </w:rPr>
        <w:t xml:space="preserve">на занятие 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 xml:space="preserve">низовой </w:t>
      </w:r>
      <w:r w:rsidRPr="00C03EF9">
        <w:rPr>
          <w:rFonts w:ascii="Times New Roman" w:hAnsi="Times New Roman" w:cs="Times New Roman"/>
          <w:sz w:val="28"/>
          <w:szCs w:val="28"/>
        </w:rPr>
        <w:t>вакантн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C03EF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C55E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</w:p>
    <w:p w:rsidR="00E8572F" w:rsidRPr="00C03EF9" w:rsidRDefault="00D11501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833271" w:rsidTr="00B568C2">
        <w:trPr>
          <w:trHeight w:val="653"/>
        </w:trPr>
        <w:tc>
          <w:tcPr>
            <w:tcW w:w="1385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833271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8572F" w:rsidRPr="00833271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BC55E7" w:rsidRDefault="00F4494A" w:rsidP="0083400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0C058A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20399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ведущ</w:t>
            </w:r>
            <w:r w:rsidR="008340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его</w:t>
            </w:r>
            <w:r w:rsidR="00320399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специалиста </w:t>
            </w:r>
            <w:r w:rsidR="00320399" w:rsidRPr="00BC5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="00320399" w:rsidRPr="00BC55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тдела аудита №1 Управления аудита</w:t>
            </w:r>
            <w:r w:rsidR="00320399" w:rsidRPr="00BC5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</w:tr>
      <w:tr w:rsidR="00B704F1" w:rsidRPr="00833271" w:rsidTr="00B568C2">
        <w:trPr>
          <w:trHeight w:val="600"/>
        </w:trPr>
        <w:tc>
          <w:tcPr>
            <w:tcW w:w="1385" w:type="dxa"/>
          </w:tcPr>
          <w:p w:rsidR="00B704F1" w:rsidRPr="00833271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</w:tcPr>
          <w:p w:rsidR="00320399" w:rsidRDefault="00320399" w:rsidP="00320399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</w:t>
            </w:r>
            <w:r w:rsidRPr="00B407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Жусупбеков Багдат Койшибаевич,</w:t>
            </w:r>
          </w:p>
          <w:p w:rsidR="00320399" w:rsidRDefault="00320399" w:rsidP="0032039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 Наурызбаев Ислам Ибракимович,</w:t>
            </w:r>
          </w:p>
          <w:p w:rsidR="00320399" w:rsidRDefault="00320399" w:rsidP="0032039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-Ерсейтов Пакуадин Садыкович,</w:t>
            </w:r>
          </w:p>
          <w:p w:rsidR="00320399" w:rsidRDefault="00320399" w:rsidP="0032039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-Абдыкамалов Максат Жуманович,</w:t>
            </w:r>
          </w:p>
          <w:p w:rsidR="00B704F1" w:rsidRPr="00833271" w:rsidRDefault="00320399" w:rsidP="003203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-Турахметов Ерсултан Бакытжанович.</w:t>
            </w:r>
            <w:r w:rsidR="00B17E88" w:rsidRPr="008332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267203" w:rsidRPr="00833271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833271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3271">
        <w:rPr>
          <w:rFonts w:ascii="Times New Roman" w:hAnsi="Times New Roman" w:cs="Times New Roman"/>
          <w:b/>
          <w:sz w:val="24"/>
          <w:szCs w:val="24"/>
        </w:rPr>
        <w:t xml:space="preserve">График проведения собеседования: </w:t>
      </w:r>
      <w:r w:rsidR="00FA7C14" w:rsidRPr="0083327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833271">
        <w:rPr>
          <w:rFonts w:ascii="Times New Roman" w:hAnsi="Times New Roman" w:cs="Times New Roman"/>
          <w:sz w:val="24"/>
          <w:szCs w:val="24"/>
        </w:rPr>
        <w:t xml:space="preserve">обеседование состоится 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6 </w:t>
      </w:r>
      <w:r w:rsidR="00647E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но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ября</w:t>
      </w:r>
      <w:r w:rsidR="0042385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054F75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41E34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320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8459BA"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7A639F" w:rsidRPr="008332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8332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="005E5B36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по адресу: г.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Кызылорда</w:t>
      </w:r>
      <w:r w:rsidRPr="00833271">
        <w:rPr>
          <w:rFonts w:ascii="Times New Roman" w:hAnsi="Times New Roman" w:cs="Times New Roman"/>
          <w:sz w:val="24"/>
          <w:szCs w:val="24"/>
        </w:rPr>
        <w:t>,</w:t>
      </w:r>
      <w:r w:rsidR="00DA5D2A" w:rsidRPr="00833271">
        <w:rPr>
          <w:rFonts w:ascii="Times New Roman" w:hAnsi="Times New Roman" w:cs="Times New Roman"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проспект Абая дом 64</w:t>
      </w:r>
      <w:r w:rsidR="00CB3D27" w:rsidRPr="00833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27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33271"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</w:rPr>
        <w:t>(7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833271">
        <w:rPr>
          <w:rFonts w:ascii="Times New Roman" w:hAnsi="Times New Roman" w:cs="Times New Roman"/>
          <w:sz w:val="24"/>
          <w:szCs w:val="24"/>
        </w:rPr>
        <w:t>42)</w:t>
      </w:r>
      <w:r w:rsidR="006873B8" w:rsidRPr="008332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33271">
        <w:rPr>
          <w:rFonts w:ascii="Times New Roman" w:hAnsi="Times New Roman" w:cs="Times New Roman"/>
          <w:sz w:val="24"/>
          <w:szCs w:val="24"/>
          <w:lang w:val="kk-KZ"/>
        </w:rPr>
        <w:t>23-87-75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, Департамент государственных доходов по Кызылординской области</w:t>
      </w:r>
      <w:r w:rsidR="00483DAE" w:rsidRPr="00833271">
        <w:rPr>
          <w:rFonts w:ascii="Times New Roman" w:hAnsi="Times New Roman" w:cs="Times New Roman"/>
          <w:sz w:val="24"/>
          <w:szCs w:val="24"/>
        </w:rPr>
        <w:t xml:space="preserve"> КГД МФ РК</w:t>
      </w:r>
      <w:r w:rsidR="00483DAE" w:rsidRPr="0083327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6A" w:rsidRDefault="00C3136A" w:rsidP="00F93842">
      <w:pPr>
        <w:spacing w:after="0" w:line="240" w:lineRule="auto"/>
      </w:pPr>
      <w:r>
        <w:separator/>
      </w:r>
    </w:p>
  </w:endnote>
  <w:endnote w:type="continuationSeparator" w:id="1">
    <w:p w:rsidR="00C3136A" w:rsidRDefault="00C3136A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6A" w:rsidRDefault="00C3136A" w:rsidP="00F93842">
      <w:pPr>
        <w:spacing w:after="0" w:line="240" w:lineRule="auto"/>
      </w:pPr>
      <w:r>
        <w:separator/>
      </w:r>
    </w:p>
  </w:footnote>
  <w:footnote w:type="continuationSeparator" w:id="1">
    <w:p w:rsidR="00C3136A" w:rsidRDefault="00C3136A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E2093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56438"/>
    <w:multiLevelType w:val="hybridMultilevel"/>
    <w:tmpl w:val="C7465CEA"/>
    <w:lvl w:ilvl="0" w:tplc="2E805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198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87E4A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426D5"/>
    <w:rsid w:val="002509D3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0399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369A1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47E8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1112B"/>
    <w:rsid w:val="0082278C"/>
    <w:rsid w:val="00825EBE"/>
    <w:rsid w:val="008265F3"/>
    <w:rsid w:val="00833271"/>
    <w:rsid w:val="00833454"/>
    <w:rsid w:val="00834003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244E1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C55E7"/>
    <w:rsid w:val="00BD670F"/>
    <w:rsid w:val="00C03EF9"/>
    <w:rsid w:val="00C20DA6"/>
    <w:rsid w:val="00C220AE"/>
    <w:rsid w:val="00C3136A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093D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5D09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4</cp:revision>
  <cp:lastPrinted>2017-05-19T09:55:00Z</cp:lastPrinted>
  <dcterms:created xsi:type="dcterms:W3CDTF">2019-11-04T12:02:00Z</dcterms:created>
  <dcterms:modified xsi:type="dcterms:W3CDTF">2019-11-04T12:12:00Z</dcterms:modified>
</cp:coreProperties>
</file>