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D" w:rsidRPr="00410165" w:rsidRDefault="00A30CFF" w:rsidP="003C0B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ҚМ Қызылорда облысы бойынша Мемлекеттік кірістер департаментінің 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комиссиясының </w:t>
      </w:r>
      <w:r w:rsid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0E7A3D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183548">
        <w:rPr>
          <w:rFonts w:ascii="Times New Roman" w:hAnsi="Times New Roman" w:cs="Times New Roman"/>
          <w:b/>
          <w:bCs/>
          <w:sz w:val="24"/>
          <w:szCs w:val="24"/>
          <w:lang w:val="kk-KZ"/>
        </w:rPr>
        <w:t>11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>.2017 жылғы №</w:t>
      </w:r>
      <w:r w:rsid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хаттамалық шешіміне сәйкес</w:t>
      </w:r>
      <w:r w:rsidRPr="003C0B0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бос</w:t>
      </w:r>
      <w:r w:rsidR="001835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25D49" w:rsidRPr="00725D49">
        <w:rPr>
          <w:rFonts w:ascii="Times New Roman" w:hAnsi="Times New Roman"/>
          <w:b/>
          <w:sz w:val="24"/>
          <w:szCs w:val="24"/>
          <w:lang w:val="kk-KZ"/>
        </w:rPr>
        <w:t xml:space="preserve">әкімшілік </w:t>
      </w:r>
      <w:r w:rsidR="00725D49" w:rsidRPr="00725D4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мемлекеттік лауазымдарына орналасуға</w:t>
      </w:r>
      <w:r w:rsidR="005B394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725D49" w:rsidRPr="00725D49">
        <w:rPr>
          <w:rFonts w:ascii="Times New Roman" w:hAnsi="Times New Roman"/>
          <w:b/>
          <w:sz w:val="24"/>
          <w:szCs w:val="24"/>
          <w:lang w:val="kk-KZ"/>
        </w:rPr>
        <w:t xml:space="preserve">жалпы  конкурсқа 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әңгімелесуге рұқсат берілген </w:t>
      </w:r>
      <w:r w:rsidR="00725D49" w:rsidRPr="00725D49">
        <w:rPr>
          <w:rFonts w:ascii="Times New Roman" w:hAnsi="Times New Roman" w:cs="Times New Roman"/>
          <w:b/>
          <w:sz w:val="24"/>
          <w:szCs w:val="24"/>
          <w:lang w:val="kk-KZ"/>
        </w:rPr>
        <w:t>үміткерлердің</w:t>
      </w:r>
    </w:p>
    <w:p w:rsidR="00A30CFF" w:rsidRDefault="00A30CFF" w:rsidP="00B87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410165" w:rsidRPr="00B87573" w:rsidRDefault="00410165" w:rsidP="00B875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Өткізілетін орны Қызылорда қаласы Абай данғылы көшесі 64Г үйі, </w:t>
      </w:r>
    </w:p>
    <w:p w:rsidR="00410165" w:rsidRPr="00B87573" w:rsidRDefault="00410165" w:rsidP="00B875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Конкурс өтетін күні 29 </w:t>
      </w:r>
      <w:r w:rsidR="00876BA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қараша</w:t>
      </w: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2017 жыл сағат </w:t>
      </w:r>
      <w:r w:rsidR="00876BA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15</w:t>
      </w: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:00</w:t>
      </w:r>
    </w:p>
    <w:tbl>
      <w:tblPr>
        <w:tblpPr w:leftFromText="180" w:rightFromText="180" w:vertAnchor="text" w:tblpX="-147" w:tblpY="1"/>
        <w:tblOverlap w:val="never"/>
        <w:tblW w:w="10212" w:type="dxa"/>
        <w:tblLook w:val="04A0"/>
      </w:tblPr>
      <w:tblGrid>
        <w:gridCol w:w="715"/>
        <w:gridCol w:w="9497"/>
      </w:tblGrid>
      <w:tr w:rsidR="00A30CFF" w:rsidRPr="00D11501" w:rsidTr="004A1451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410165" w:rsidRDefault="00A30CFF" w:rsidP="004A14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10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4A1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4A1451">
        <w:trPr>
          <w:trHeight w:val="785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548" w:rsidRPr="009E6B3C" w:rsidRDefault="00183548" w:rsidP="001835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B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 бақылау басқармасының №1 камералд</w:t>
            </w:r>
            <w:r w:rsidR="001A4A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 бақылау бөлімінің бас маманы</w:t>
            </w:r>
            <w:r w:rsidR="001A4AEF" w:rsidRPr="001A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A4AEF" w:rsidRPr="009E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С-О-5 </w:t>
            </w:r>
            <w:r w:rsidR="001A4AEF" w:rsidRPr="001A4A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6B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 (уақытша 31.09.2018 жылға дейін) (№09-1-5)</w:t>
            </w:r>
          </w:p>
          <w:p w:rsidR="00A30CFF" w:rsidRPr="000E5079" w:rsidRDefault="00A30CFF" w:rsidP="00CB5506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A30CFF" w:rsidRPr="00D11501" w:rsidTr="004A1451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1153F3" w:rsidRDefault="008379AC" w:rsidP="001153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Балғабаева Нұргүл Қындыбайқызы</w:t>
            </w:r>
          </w:p>
        </w:tc>
      </w:tr>
      <w:tr w:rsidR="00A30CFF" w:rsidRPr="00D11501" w:rsidTr="004A1451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1153F3" w:rsidRDefault="008379AC" w:rsidP="001153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Жарқынбекұлы Рүстем</w:t>
            </w:r>
          </w:p>
        </w:tc>
      </w:tr>
      <w:tr w:rsidR="001153F3" w:rsidRPr="00D11501" w:rsidTr="004A1451">
        <w:trPr>
          <w:trHeight w:val="600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3AB" w:rsidRPr="009E6B3C" w:rsidRDefault="004B73AB" w:rsidP="004B7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E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Борыштармен жұмыс басқармасы мәжбүрлеп өндіріп алу бөлімінің бас маманы С-О-5 санаты, 1 уақытша бірлік (13.01.2020 жылға дейін) </w:t>
            </w:r>
            <w:r w:rsidRPr="009E6B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(№12-1-5)</w:t>
            </w:r>
          </w:p>
          <w:p w:rsidR="001153F3" w:rsidRPr="00C414F6" w:rsidRDefault="001153F3" w:rsidP="00620DDC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1153F3" w:rsidRPr="00D11501" w:rsidTr="004A1451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3" w:rsidRPr="003E3B52" w:rsidRDefault="001153F3" w:rsidP="00115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F3" w:rsidRPr="001153F3" w:rsidRDefault="008379AC" w:rsidP="001153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Пирманова Гаухар Еркиновна</w:t>
            </w:r>
          </w:p>
        </w:tc>
      </w:tr>
      <w:tr w:rsidR="001153F3" w:rsidRPr="00D11501" w:rsidTr="004A1451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3" w:rsidRPr="003E3B52" w:rsidRDefault="001153F3" w:rsidP="00115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F3" w:rsidRPr="001153F3" w:rsidRDefault="008379AC" w:rsidP="001153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Жарқынбекұлы Рүстем</w:t>
            </w:r>
          </w:p>
        </w:tc>
      </w:tr>
      <w:tr w:rsidR="004B73AB" w:rsidRPr="000E5079" w:rsidTr="00A41EF8">
        <w:trPr>
          <w:trHeight w:val="785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AB" w:rsidRPr="009E6B3C" w:rsidRDefault="004B73AB" w:rsidP="00A41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Талдау және тәуекелдер басқармасы Мемлекеттік кірістерді талдау бөлімінің бас маманы  С-О-5 санаты 1 бірлік (уақытша 13.02.2020 жылға дейін) (№03-2-5)</w:t>
            </w:r>
          </w:p>
          <w:p w:rsidR="004B73AB" w:rsidRPr="000E5079" w:rsidRDefault="004B73AB" w:rsidP="00A41EF8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4B73AB" w:rsidRPr="001153F3" w:rsidTr="00A41EF8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AB" w:rsidRPr="00D11501" w:rsidRDefault="004B73AB" w:rsidP="00A41E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B" w:rsidRPr="001153F3" w:rsidRDefault="008379AC" w:rsidP="00A41E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Пирманова Гаухар Еркиновна</w:t>
            </w:r>
          </w:p>
        </w:tc>
      </w:tr>
      <w:tr w:rsidR="004B73AB" w:rsidRPr="001153F3" w:rsidTr="00A41EF8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AB" w:rsidRPr="00D11501" w:rsidRDefault="004B73AB" w:rsidP="00A41E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B" w:rsidRPr="001153F3" w:rsidRDefault="008379AC" w:rsidP="00A41E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Балғабаева Нұргүл Қындыбайқызы</w:t>
            </w:r>
          </w:p>
        </w:tc>
      </w:tr>
      <w:tr w:rsidR="004B73AB" w:rsidRPr="001153F3" w:rsidTr="00A41EF8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AB" w:rsidRPr="00D11501" w:rsidRDefault="004B73AB" w:rsidP="00A41E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B" w:rsidRPr="001153F3" w:rsidRDefault="008379AC" w:rsidP="008F7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Жарқынбекұлы</w:t>
            </w:r>
            <w:r w:rsidR="008F756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476BD">
              <w:rPr>
                <w:rFonts w:ascii="Times New Roman" w:hAnsi="Times New Roman" w:cs="Times New Roman"/>
                <w:lang w:val="kk-KZ"/>
              </w:rPr>
              <w:t>Рүстем</w:t>
            </w:r>
          </w:p>
        </w:tc>
      </w:tr>
      <w:tr w:rsidR="004B73AB" w:rsidRPr="00C414F6" w:rsidTr="00A41EF8">
        <w:trPr>
          <w:trHeight w:val="600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3AB" w:rsidRPr="00BF6AC9" w:rsidRDefault="004B73AB" w:rsidP="00B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F6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Аудит басқармасының №3 аудит бөлімінің жетекші маманы С-О-6 санаты, 1 бірлік, </w:t>
            </w:r>
            <w:r w:rsidR="00BF6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BF6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(№08-3-8)</w:t>
            </w:r>
          </w:p>
        </w:tc>
      </w:tr>
      <w:tr w:rsidR="004B73AB" w:rsidRPr="001153F3" w:rsidTr="00A41EF8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3AB" w:rsidRPr="003E3B52" w:rsidRDefault="004B73AB" w:rsidP="00A41E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B" w:rsidRPr="001153F3" w:rsidRDefault="008379AC" w:rsidP="00A41E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Пирманова Гаухар Еркиновна</w:t>
            </w:r>
          </w:p>
        </w:tc>
      </w:tr>
      <w:tr w:rsidR="004B73AB" w:rsidRPr="001153F3" w:rsidTr="00A41EF8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3AB" w:rsidRPr="003E3B52" w:rsidRDefault="004B73AB" w:rsidP="00A41E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B" w:rsidRPr="001153F3" w:rsidRDefault="008379AC" w:rsidP="00A41E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Жақсылықова Жазира Мұханқызы</w:t>
            </w:r>
          </w:p>
        </w:tc>
      </w:tr>
      <w:tr w:rsidR="004B73AB" w:rsidRPr="001153F3" w:rsidTr="00A41EF8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3AB" w:rsidRPr="003E3B52" w:rsidRDefault="004B73AB" w:rsidP="00A41E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B" w:rsidRPr="001153F3" w:rsidRDefault="008379AC" w:rsidP="00A41E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6BD">
              <w:rPr>
                <w:rFonts w:ascii="Times New Roman" w:hAnsi="Times New Roman" w:cs="Times New Roman"/>
                <w:lang w:val="kk-KZ"/>
              </w:rPr>
              <w:t>Балғабаева Нұргүл Қындыбайқызы</w:t>
            </w:r>
          </w:p>
        </w:tc>
      </w:tr>
    </w:tbl>
    <w:p w:rsidR="00395EC8" w:rsidRDefault="00395EC8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5B78FD" w:rsidRPr="005B78FD" w:rsidRDefault="005B78FD" w:rsidP="005B78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0E7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E7A3D"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қараша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2017 жылы сағат 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0E7A3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мекен жайы бойынша өтеді, анықтама үшін телефон: 8 (7242) 23-87-75. </w:t>
      </w:r>
    </w:p>
    <w:p w:rsidR="00981206" w:rsidRDefault="00981206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Pr="00A90E6A" w:rsidRDefault="00183548" w:rsidP="00464885">
      <w:pPr>
        <w:rPr>
          <w:rFonts w:ascii="Times New Roman" w:hAnsi="Times New Roman" w:cs="Times New Roman"/>
          <w:b/>
          <w:sz w:val="24"/>
          <w:szCs w:val="24"/>
        </w:rPr>
      </w:pPr>
    </w:p>
    <w:p w:rsidR="00A90E6A" w:rsidRPr="00A90E6A" w:rsidRDefault="00A90E6A" w:rsidP="00464885">
      <w:pPr>
        <w:rPr>
          <w:rFonts w:ascii="Times New Roman" w:hAnsi="Times New Roman" w:cs="Times New Roman"/>
          <w:b/>
          <w:sz w:val="24"/>
          <w:szCs w:val="24"/>
        </w:rPr>
      </w:pPr>
    </w:p>
    <w:p w:rsidR="00183548" w:rsidRPr="00044C15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3548" w:rsidRPr="00044C15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010B07"/>
    <w:rsid w:val="00041B83"/>
    <w:rsid w:val="00044C15"/>
    <w:rsid w:val="000E5079"/>
    <w:rsid w:val="000E7A3D"/>
    <w:rsid w:val="000F1615"/>
    <w:rsid w:val="00104C84"/>
    <w:rsid w:val="001153F3"/>
    <w:rsid w:val="00183548"/>
    <w:rsid w:val="001A3673"/>
    <w:rsid w:val="001A4AEF"/>
    <w:rsid w:val="001E37C4"/>
    <w:rsid w:val="002D4116"/>
    <w:rsid w:val="002F2A75"/>
    <w:rsid w:val="002F61F4"/>
    <w:rsid w:val="00366672"/>
    <w:rsid w:val="00395EC8"/>
    <w:rsid w:val="003C0B0D"/>
    <w:rsid w:val="003E3B52"/>
    <w:rsid w:val="00410165"/>
    <w:rsid w:val="004134F8"/>
    <w:rsid w:val="00464885"/>
    <w:rsid w:val="004A1451"/>
    <w:rsid w:val="004B73AB"/>
    <w:rsid w:val="00501280"/>
    <w:rsid w:val="00526777"/>
    <w:rsid w:val="00532132"/>
    <w:rsid w:val="005B394B"/>
    <w:rsid w:val="005B78FD"/>
    <w:rsid w:val="005D7A5F"/>
    <w:rsid w:val="00620DDC"/>
    <w:rsid w:val="006E0612"/>
    <w:rsid w:val="006E6E1A"/>
    <w:rsid w:val="00725D49"/>
    <w:rsid w:val="00822243"/>
    <w:rsid w:val="008379AC"/>
    <w:rsid w:val="00851D27"/>
    <w:rsid w:val="008663C7"/>
    <w:rsid w:val="00876BAB"/>
    <w:rsid w:val="008F756D"/>
    <w:rsid w:val="009312A4"/>
    <w:rsid w:val="00981206"/>
    <w:rsid w:val="009C149F"/>
    <w:rsid w:val="009D2E5F"/>
    <w:rsid w:val="009D3270"/>
    <w:rsid w:val="009E19EA"/>
    <w:rsid w:val="00A30CFF"/>
    <w:rsid w:val="00A44D57"/>
    <w:rsid w:val="00A90E6A"/>
    <w:rsid w:val="00A951AC"/>
    <w:rsid w:val="00AA415A"/>
    <w:rsid w:val="00AB062F"/>
    <w:rsid w:val="00B87573"/>
    <w:rsid w:val="00BF6AC9"/>
    <w:rsid w:val="00C259CF"/>
    <w:rsid w:val="00C414F6"/>
    <w:rsid w:val="00CB5506"/>
    <w:rsid w:val="00D11501"/>
    <w:rsid w:val="00D273EB"/>
    <w:rsid w:val="00DC5CF3"/>
    <w:rsid w:val="00DE425B"/>
    <w:rsid w:val="00DF4459"/>
    <w:rsid w:val="00E8572F"/>
    <w:rsid w:val="00EE5F31"/>
    <w:rsid w:val="00F74A42"/>
    <w:rsid w:val="00FE117D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170</cp:revision>
  <cp:lastPrinted>2017-05-24T06:14:00Z</cp:lastPrinted>
  <dcterms:created xsi:type="dcterms:W3CDTF">2017-05-19T08:52:00Z</dcterms:created>
  <dcterms:modified xsi:type="dcterms:W3CDTF">2017-11-28T09:20:00Z</dcterms:modified>
</cp:coreProperties>
</file>